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D97E0" w14:textId="5BB67F72" w:rsidR="002F4F26" w:rsidRPr="00F81EC5" w:rsidRDefault="002F4F26" w:rsidP="002F4F26">
      <w:pPr>
        <w:rPr>
          <w:rFonts w:ascii="Arial" w:hAnsi="Arial" w:cs="Arial"/>
          <w:b/>
          <w:szCs w:val="24"/>
        </w:rPr>
      </w:pPr>
      <w:r w:rsidRPr="00820945">
        <w:rPr>
          <w:rFonts w:ascii="Arial" w:hAnsi="Arial" w:cs="Arial"/>
          <w:b/>
          <w:szCs w:val="24"/>
        </w:rPr>
        <w:t>Nomi</w:t>
      </w:r>
      <w:r w:rsidR="00D32BAF">
        <w:rPr>
          <w:rFonts w:ascii="Arial" w:hAnsi="Arial" w:cs="Arial"/>
          <w:b/>
          <w:szCs w:val="24"/>
        </w:rPr>
        <w:t>nation</w:t>
      </w:r>
      <w:r w:rsidR="00EB438B">
        <w:rPr>
          <w:rFonts w:ascii="Arial" w:hAnsi="Arial" w:cs="Arial"/>
          <w:b/>
          <w:szCs w:val="24"/>
        </w:rPr>
        <w:t xml:space="preserve"> Form for</w:t>
      </w:r>
      <w:r w:rsidR="00D32BAF">
        <w:rPr>
          <w:rFonts w:ascii="Arial" w:hAnsi="Arial" w:cs="Arial"/>
          <w:b/>
          <w:szCs w:val="24"/>
        </w:rPr>
        <w:t xml:space="preserve"> the </w:t>
      </w:r>
      <w:r w:rsidR="003132A6">
        <w:rPr>
          <w:rFonts w:ascii="Arial" w:hAnsi="Arial" w:cs="Arial"/>
          <w:b/>
          <w:szCs w:val="24"/>
        </w:rPr>
        <w:t>York &amp; North Yorkshire</w:t>
      </w:r>
      <w:r w:rsidR="00D32BAF">
        <w:rPr>
          <w:rFonts w:ascii="Arial" w:hAnsi="Arial" w:cs="Arial"/>
          <w:b/>
          <w:szCs w:val="24"/>
        </w:rPr>
        <w:t xml:space="preserve"> Chamber Leadership Group</w:t>
      </w:r>
      <w:r w:rsidR="00671894">
        <w:rPr>
          <w:rFonts w:ascii="Arial" w:hAnsi="Arial" w:cs="Arial"/>
          <w:b/>
          <w:szCs w:val="24"/>
        </w:rPr>
        <w:t xml:space="preserve"> 2023</w:t>
      </w:r>
      <w:bookmarkStart w:id="0" w:name="_GoBack"/>
      <w:bookmarkEnd w:id="0"/>
    </w:p>
    <w:p w14:paraId="7F985E6A" w14:textId="77777777" w:rsidR="002F4F26" w:rsidRDefault="002F4F26" w:rsidP="002F4F2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F4F26" w:rsidRPr="00764524" w14:paraId="442F77D2" w14:textId="77777777" w:rsidTr="00764524">
        <w:tc>
          <w:tcPr>
            <w:tcW w:w="9855" w:type="dxa"/>
            <w:shd w:val="clear" w:color="auto" w:fill="auto"/>
          </w:tcPr>
          <w:p w14:paraId="136AF408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PART ONE – </w:t>
            </w:r>
            <w:r w:rsidRPr="00764524">
              <w:rPr>
                <w:rFonts w:ascii="Arial" w:hAnsi="Arial" w:cs="Arial"/>
                <w:b/>
                <w:i/>
                <w:sz w:val="22"/>
                <w:szCs w:val="22"/>
              </w:rPr>
              <w:t>for the candidate to complete (after reading the nominations guide)</w:t>
            </w:r>
          </w:p>
          <w:p w14:paraId="0920A390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BED62B1" w14:textId="77777777" w:rsidTr="00764524">
        <w:tc>
          <w:tcPr>
            <w:tcW w:w="9855" w:type="dxa"/>
            <w:shd w:val="clear" w:color="auto" w:fill="auto"/>
          </w:tcPr>
          <w:p w14:paraId="6C148914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Candidate’s name:</w:t>
            </w:r>
          </w:p>
          <w:p w14:paraId="6ADBC3A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7A29257F" w14:textId="77777777" w:rsidTr="00764524">
        <w:tc>
          <w:tcPr>
            <w:tcW w:w="9855" w:type="dxa"/>
            <w:shd w:val="clear" w:color="auto" w:fill="auto"/>
          </w:tcPr>
          <w:p w14:paraId="2CEFDA5F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14:paraId="08993F96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72522800" w14:textId="77777777" w:rsidTr="00764524">
        <w:tc>
          <w:tcPr>
            <w:tcW w:w="9855" w:type="dxa"/>
            <w:shd w:val="clear" w:color="auto" w:fill="auto"/>
          </w:tcPr>
          <w:p w14:paraId="17906855" w14:textId="14BED24F" w:rsidR="002F4F26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Membership No.                                                           Membership Fees up to date?</w:t>
            </w:r>
          </w:p>
          <w:p w14:paraId="7796E076" w14:textId="77777777" w:rsidR="00E078E5" w:rsidRPr="00764524" w:rsidRDefault="00E078E5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2273BD" w14:textId="77777777" w:rsidR="002F4F26" w:rsidRDefault="00163380" w:rsidP="002F4F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9448FC" wp14:editId="52D28EEF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7620" t="10795" r="11430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038FB" id="Rectangle 3" o:spid="_x0000_s1026" style="position:absolute;margin-left:298.35pt;margin-top:1.4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"/>
                  </w:pict>
                </mc:Fallback>
              </mc:AlternateContent>
            </w:r>
            <w:r w:rsidR="002F4F26" w:rsidRPr="0076452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Yes            </w:t>
            </w:r>
            <w:r w:rsidR="002F4F26" w:rsidRPr="00764524">
              <w:rPr>
                <w:rFonts w:ascii="Arial" w:hAnsi="Arial" w:cs="Arial"/>
                <w:sz w:val="22"/>
                <w:szCs w:val="22"/>
              </w:rPr>
              <w:t>(please tick to confirm)</w:t>
            </w:r>
          </w:p>
          <w:p w14:paraId="19FF4DA3" w14:textId="27F57F54" w:rsidR="00E078E5" w:rsidRPr="00764524" w:rsidRDefault="00E078E5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24AFBAA9" w14:textId="77777777" w:rsidTr="00764524">
        <w:tc>
          <w:tcPr>
            <w:tcW w:w="9855" w:type="dxa"/>
            <w:shd w:val="clear" w:color="auto" w:fill="auto"/>
          </w:tcPr>
          <w:p w14:paraId="54D57445" w14:textId="1BE2A98D" w:rsidR="002F4F26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Position in Company:</w:t>
            </w:r>
          </w:p>
          <w:p w14:paraId="618F4E9A" w14:textId="77777777" w:rsidR="00E078E5" w:rsidRPr="00764524" w:rsidRDefault="00E078E5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DA670A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4F26" w:rsidRPr="00764524" w14:paraId="51C3759B" w14:textId="77777777" w:rsidTr="00764524">
        <w:tc>
          <w:tcPr>
            <w:tcW w:w="9855" w:type="dxa"/>
            <w:shd w:val="clear" w:color="auto" w:fill="auto"/>
          </w:tcPr>
          <w:p w14:paraId="0498989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  <w:p w14:paraId="0B322F39" w14:textId="4E52068A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A5827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49DB9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Postcode:                                             </w:t>
            </w:r>
            <w:r w:rsidRPr="00D341BF">
              <w:rPr>
                <w:rFonts w:ascii="Arial" w:hAnsi="Arial" w:cs="Arial"/>
                <w:i/>
                <w:sz w:val="22"/>
                <w:szCs w:val="22"/>
              </w:rPr>
              <w:t>(please attach a company letterhead to this form)</w:t>
            </w:r>
          </w:p>
        </w:tc>
      </w:tr>
      <w:tr w:rsidR="002F4F26" w:rsidRPr="00764524" w14:paraId="5652681C" w14:textId="77777777" w:rsidTr="00764524">
        <w:tc>
          <w:tcPr>
            <w:tcW w:w="9855" w:type="dxa"/>
            <w:shd w:val="clear" w:color="auto" w:fill="auto"/>
          </w:tcPr>
          <w:p w14:paraId="5283AC60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Office telephone no.                                            Mobile no.</w:t>
            </w:r>
          </w:p>
          <w:p w14:paraId="2078D36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7403C77" w14:textId="77777777" w:rsidTr="00764524">
        <w:tc>
          <w:tcPr>
            <w:tcW w:w="9855" w:type="dxa"/>
            <w:shd w:val="clear" w:color="auto" w:fill="auto"/>
          </w:tcPr>
          <w:p w14:paraId="3270F0A2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  <w:p w14:paraId="31CC575C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468C893B" w14:textId="77777777" w:rsidTr="00764524">
        <w:tc>
          <w:tcPr>
            <w:tcW w:w="9855" w:type="dxa"/>
            <w:shd w:val="clear" w:color="auto" w:fill="auto"/>
          </w:tcPr>
          <w:p w14:paraId="5124460B" w14:textId="71B1D7A6" w:rsidR="002F4F26" w:rsidRPr="00E078E5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Home address:</w:t>
            </w:r>
          </w:p>
          <w:p w14:paraId="779FE78A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28747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</w:tbl>
    <w:p w14:paraId="18797F7E" w14:textId="77777777" w:rsidR="002F4F26" w:rsidRDefault="002F4F26" w:rsidP="002F4F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F4F26" w:rsidRPr="00764524" w14:paraId="0E4FC3E9" w14:textId="77777777" w:rsidTr="00764524">
        <w:tc>
          <w:tcPr>
            <w:tcW w:w="9855" w:type="dxa"/>
            <w:shd w:val="clear" w:color="auto" w:fill="auto"/>
          </w:tcPr>
          <w:p w14:paraId="081CBD3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For completion by the candidate</w:t>
            </w:r>
          </w:p>
          <w:p w14:paraId="5192F86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4F26" w:rsidRPr="00764524" w14:paraId="4AF5034D" w14:textId="77777777" w:rsidTr="00764524">
        <w:tc>
          <w:tcPr>
            <w:tcW w:w="9855" w:type="dxa"/>
            <w:shd w:val="clear" w:color="auto" w:fill="auto"/>
          </w:tcPr>
          <w:p w14:paraId="251B823C" w14:textId="1070E11E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Why are you seeking election to the </w:t>
            </w:r>
            <w:r w:rsidR="004B5871">
              <w:rPr>
                <w:rFonts w:ascii="Arial" w:hAnsi="Arial" w:cs="Arial"/>
                <w:sz w:val="22"/>
                <w:szCs w:val="22"/>
              </w:rPr>
              <w:t>York &amp; North Yorkshire</w:t>
            </w:r>
            <w:r w:rsidR="00D32BAF">
              <w:rPr>
                <w:rFonts w:ascii="Arial" w:hAnsi="Arial" w:cs="Arial"/>
                <w:sz w:val="22"/>
                <w:szCs w:val="22"/>
              </w:rPr>
              <w:t xml:space="preserve"> Chamber Leadership Group</w:t>
            </w:r>
            <w:r w:rsidRPr="0076452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B60014E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EC81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E90B1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19F9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3E35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31C33157" w14:textId="77777777" w:rsidTr="00764524">
        <w:tc>
          <w:tcPr>
            <w:tcW w:w="9855" w:type="dxa"/>
            <w:shd w:val="clear" w:color="auto" w:fill="auto"/>
          </w:tcPr>
          <w:p w14:paraId="348C8F7E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>What would you bring to the group?</w:t>
            </w:r>
          </w:p>
          <w:p w14:paraId="0F69AB8B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6B402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499A1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6745A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A89C0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4A42159" w14:textId="77777777" w:rsidTr="00764524">
        <w:tc>
          <w:tcPr>
            <w:tcW w:w="9855" w:type="dxa"/>
            <w:shd w:val="clear" w:color="auto" w:fill="auto"/>
          </w:tcPr>
          <w:p w14:paraId="28489EFD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Would you be willing to act as an ambassador of the Chamber e.g. attending and taking a role at </w:t>
            </w:r>
          </w:p>
          <w:p w14:paraId="05081539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64524">
              <w:rPr>
                <w:rFonts w:ascii="Arial" w:hAnsi="Arial" w:cs="Arial"/>
                <w:sz w:val="22"/>
                <w:szCs w:val="22"/>
              </w:rPr>
              <w:t>events</w:t>
            </w:r>
            <w:proofErr w:type="gramEnd"/>
            <w:r w:rsidRPr="00764524">
              <w:rPr>
                <w:rFonts w:ascii="Arial" w:hAnsi="Arial" w:cs="Arial"/>
                <w:sz w:val="22"/>
                <w:szCs w:val="22"/>
              </w:rPr>
              <w:t xml:space="preserve"> and meetings?</w:t>
            </w:r>
          </w:p>
          <w:p w14:paraId="2222DFDC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2BE9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634CB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2BB91192" w14:textId="77777777" w:rsidTr="00764524">
        <w:tc>
          <w:tcPr>
            <w:tcW w:w="9855" w:type="dxa"/>
            <w:shd w:val="clear" w:color="auto" w:fill="auto"/>
          </w:tcPr>
          <w:p w14:paraId="279FFF64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Candidate’s signature                                                           Date</w:t>
            </w:r>
          </w:p>
          <w:p w14:paraId="401571AD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6C53B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E3DD29" w14:textId="77777777" w:rsidR="002F4F26" w:rsidRPr="00BD1A12" w:rsidRDefault="002F4F26" w:rsidP="002F4F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Proposer’s section</w:t>
      </w:r>
      <w:r w:rsidRPr="00820945">
        <w:rPr>
          <w:rFonts w:ascii="Arial" w:hAnsi="Arial" w:cs="Arial"/>
          <w:b/>
          <w:sz w:val="22"/>
          <w:szCs w:val="22"/>
        </w:rPr>
        <w:t xml:space="preserve"> over</w:t>
      </w:r>
      <w:r>
        <w:rPr>
          <w:rFonts w:ascii="Arial" w:hAnsi="Arial" w:cs="Arial"/>
          <w:b/>
          <w:sz w:val="22"/>
          <w:szCs w:val="22"/>
        </w:rPr>
        <w:t>leaf</w:t>
      </w:r>
      <w:proofErr w:type="gramStart"/>
      <w:r w:rsidRPr="00820945">
        <w:rPr>
          <w:rFonts w:ascii="Arial" w:hAnsi="Arial" w:cs="Arial"/>
          <w:b/>
          <w:sz w:val="22"/>
          <w:szCs w:val="22"/>
        </w:rPr>
        <w:t>……</w:t>
      </w:r>
      <w:proofErr w:type="gramEnd"/>
    </w:p>
    <w:p w14:paraId="41A866E7" w14:textId="77777777" w:rsidR="002F4F26" w:rsidRDefault="002F4F26">
      <w:pPr>
        <w:rPr>
          <w:rFonts w:ascii="Arial" w:hAnsi="Arial" w:cs="Arial"/>
        </w:rPr>
      </w:pPr>
    </w:p>
    <w:p w14:paraId="7480933E" w14:textId="77777777" w:rsidR="00E33B47" w:rsidRDefault="00E33B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33B47" w:rsidRPr="00764524" w14:paraId="2DC38CA1" w14:textId="77777777" w:rsidTr="00764524">
        <w:tc>
          <w:tcPr>
            <w:tcW w:w="9855" w:type="dxa"/>
            <w:shd w:val="clear" w:color="auto" w:fill="auto"/>
          </w:tcPr>
          <w:p w14:paraId="039D9DE0" w14:textId="77777777" w:rsidR="00E33B47" w:rsidRPr="00764524" w:rsidRDefault="00E33B47" w:rsidP="0076452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PART TWO – </w:t>
            </w:r>
            <w:r w:rsidRPr="00764524">
              <w:rPr>
                <w:rFonts w:ascii="Arial" w:hAnsi="Arial" w:cs="Arial"/>
                <w:b/>
                <w:i/>
                <w:sz w:val="22"/>
                <w:szCs w:val="22"/>
              </w:rPr>
              <w:t>for completion by the person proposing the candidate</w:t>
            </w:r>
            <w:r w:rsidR="00EB438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(must hold a senior role in another company in membership of the Chamber)</w:t>
            </w:r>
          </w:p>
          <w:p w14:paraId="50BE40AA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38053486" w14:textId="77777777" w:rsidTr="00764524">
        <w:tc>
          <w:tcPr>
            <w:tcW w:w="9855" w:type="dxa"/>
            <w:shd w:val="clear" w:color="auto" w:fill="auto"/>
          </w:tcPr>
          <w:p w14:paraId="41F6D248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EDED2C" w14:textId="02C15571" w:rsidR="00D530DA" w:rsidRDefault="00E33B47" w:rsidP="00D530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I wish to propose the following person for election as </w:t>
            </w:r>
            <w:r w:rsidR="00D32BAF">
              <w:rPr>
                <w:rFonts w:ascii="Arial" w:hAnsi="Arial" w:cs="Arial"/>
                <w:sz w:val="22"/>
                <w:szCs w:val="22"/>
              </w:rPr>
              <w:t xml:space="preserve">a member of the </w:t>
            </w:r>
            <w:r w:rsidR="004B5871">
              <w:rPr>
                <w:rFonts w:ascii="Arial" w:hAnsi="Arial" w:cs="Arial"/>
                <w:sz w:val="22"/>
                <w:szCs w:val="22"/>
              </w:rPr>
              <w:t>York &amp; North</w:t>
            </w:r>
            <w:r w:rsidR="00D32BAF">
              <w:rPr>
                <w:rFonts w:ascii="Arial" w:hAnsi="Arial" w:cs="Arial"/>
                <w:sz w:val="22"/>
                <w:szCs w:val="22"/>
              </w:rPr>
              <w:t xml:space="preserve"> Chamber Leadership Group</w:t>
            </w:r>
            <w:r w:rsidR="00B44E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9E4">
              <w:rPr>
                <w:rFonts w:ascii="Arial" w:hAnsi="Arial" w:cs="Arial"/>
                <w:sz w:val="22"/>
                <w:szCs w:val="22"/>
              </w:rPr>
              <w:t xml:space="preserve">to serve </w:t>
            </w:r>
            <w:r w:rsidR="00E61D36">
              <w:rPr>
                <w:rFonts w:ascii="Arial" w:hAnsi="Arial" w:cs="Arial"/>
                <w:sz w:val="22"/>
                <w:szCs w:val="22"/>
              </w:rPr>
              <w:t>f</w:t>
            </w:r>
            <w:r w:rsidR="00671894">
              <w:rPr>
                <w:rFonts w:ascii="Arial" w:hAnsi="Arial" w:cs="Arial"/>
                <w:sz w:val="22"/>
                <w:szCs w:val="22"/>
              </w:rPr>
              <w:t>or three years from 4 July 2023</w:t>
            </w:r>
            <w:r w:rsidR="004B5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524">
              <w:rPr>
                <w:rFonts w:ascii="Arial" w:hAnsi="Arial" w:cs="Arial"/>
                <w:sz w:val="22"/>
                <w:szCs w:val="22"/>
              </w:rPr>
              <w:t xml:space="preserve">and I confirm that the candidate is </w:t>
            </w:r>
            <w:r w:rsidRPr="00764524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764524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530DA">
              <w:rPr>
                <w:rFonts w:ascii="Arial" w:hAnsi="Arial" w:cs="Arial"/>
                <w:sz w:val="22"/>
                <w:szCs w:val="22"/>
              </w:rPr>
              <w:t>colleague or employee in my organisation.</w:t>
            </w:r>
          </w:p>
          <w:p w14:paraId="26B082BC" w14:textId="77777777" w:rsidR="00D530DA" w:rsidRDefault="00D530DA" w:rsidP="00D530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94204A" w14:textId="77777777" w:rsidR="00D530DA" w:rsidRDefault="00D530DA" w:rsidP="00D53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Candidate:</w:t>
            </w:r>
          </w:p>
          <w:p w14:paraId="6FCBF3D2" w14:textId="421FC292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7833FA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5AE1B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32F0E30D" w14:textId="77777777" w:rsidTr="00764524">
        <w:tc>
          <w:tcPr>
            <w:tcW w:w="9855" w:type="dxa"/>
            <w:shd w:val="clear" w:color="auto" w:fill="auto"/>
          </w:tcPr>
          <w:p w14:paraId="3ABCD61E" w14:textId="3BD3E8F6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Proposer’s name:</w:t>
            </w:r>
          </w:p>
          <w:p w14:paraId="4B9D0281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6F03C7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59D7B89" w14:textId="77777777" w:rsidTr="00764524">
        <w:tc>
          <w:tcPr>
            <w:tcW w:w="9855" w:type="dxa"/>
            <w:shd w:val="clear" w:color="auto" w:fill="auto"/>
          </w:tcPr>
          <w:p w14:paraId="5E434A01" w14:textId="22F40035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Proposer’s company name:</w:t>
            </w:r>
          </w:p>
          <w:p w14:paraId="05B8BBF6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AF1DC" w14:textId="71ED92A5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5579BB45" w14:textId="77777777" w:rsidTr="00764524">
        <w:tc>
          <w:tcPr>
            <w:tcW w:w="9855" w:type="dxa"/>
            <w:shd w:val="clear" w:color="auto" w:fill="auto"/>
          </w:tcPr>
          <w:p w14:paraId="4598FEDA" w14:textId="3C04AA1C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Position in company:</w:t>
            </w:r>
            <w:r w:rsidR="005473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3390"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</w:p>
          <w:p w14:paraId="19FED4C2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75C0FF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0EFC42D" w14:textId="77777777" w:rsidTr="00764524">
        <w:tc>
          <w:tcPr>
            <w:tcW w:w="9855" w:type="dxa"/>
            <w:shd w:val="clear" w:color="auto" w:fill="auto"/>
          </w:tcPr>
          <w:p w14:paraId="3A122E98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  <w:p w14:paraId="541A82DF" w14:textId="4108A50D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B0A94C" w14:textId="7569E582" w:rsidR="00E61D36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6980C" w14:textId="50281C2D" w:rsidR="00E61D36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CDB9A0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1B976E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D1872" w14:textId="5644CCC0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E33B47" w:rsidRPr="00764524" w14:paraId="2370A008" w14:textId="77777777" w:rsidTr="00764524">
        <w:tc>
          <w:tcPr>
            <w:tcW w:w="9855" w:type="dxa"/>
            <w:shd w:val="clear" w:color="auto" w:fill="auto"/>
          </w:tcPr>
          <w:p w14:paraId="4945C871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Office telephone no:                                                       </w:t>
            </w:r>
            <w:smartTag w:uri="urn:schemas-microsoft-com:office:smarttags" w:element="place">
              <w:r w:rsidRPr="00764524">
                <w:rPr>
                  <w:rFonts w:ascii="Arial" w:hAnsi="Arial" w:cs="Arial"/>
                  <w:b/>
                  <w:sz w:val="22"/>
                  <w:szCs w:val="22"/>
                </w:rPr>
                <w:t>Mobile</w:t>
              </w:r>
            </w:smartTag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</w:p>
          <w:p w14:paraId="2360B7FF" w14:textId="77777777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276594" w14:textId="01F8083D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9942C1F" w14:textId="77777777" w:rsidTr="00764524">
        <w:tc>
          <w:tcPr>
            <w:tcW w:w="9855" w:type="dxa"/>
            <w:shd w:val="clear" w:color="auto" w:fill="auto"/>
          </w:tcPr>
          <w:p w14:paraId="639E3AF0" w14:textId="77777777" w:rsidR="00E61D36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  <w:p w14:paraId="5A0D416F" w14:textId="7AE5F969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8E3838" w14:textId="77777777" w:rsidR="00E33B47" w:rsidRDefault="00E33B47" w:rsidP="00E33B47">
      <w:pPr>
        <w:rPr>
          <w:rFonts w:ascii="Arial" w:hAnsi="Arial" w:cs="Arial"/>
          <w:sz w:val="22"/>
          <w:szCs w:val="22"/>
        </w:rPr>
      </w:pPr>
    </w:p>
    <w:p w14:paraId="5E0F8480" w14:textId="117C145F" w:rsidR="00E33B47" w:rsidRDefault="00E078E5" w:rsidP="00E3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5AF945" w14:textId="2C51B081" w:rsidR="00E33B47" w:rsidRDefault="00E33B47" w:rsidP="00E3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completed form is to be received </w:t>
      </w:r>
      <w:r w:rsidR="00E61D36">
        <w:rPr>
          <w:rFonts w:ascii="Arial" w:hAnsi="Arial" w:cs="Arial"/>
          <w:b/>
          <w:sz w:val="22"/>
          <w:szCs w:val="22"/>
        </w:rPr>
        <w:t xml:space="preserve">by 1pm on </w:t>
      </w:r>
      <w:r w:rsidR="00671894">
        <w:rPr>
          <w:rFonts w:ascii="Arial" w:hAnsi="Arial" w:cs="Arial"/>
          <w:b/>
          <w:sz w:val="22"/>
          <w:szCs w:val="22"/>
        </w:rPr>
        <w:t>14</w:t>
      </w:r>
      <w:r w:rsidR="004B5871">
        <w:rPr>
          <w:rFonts w:ascii="Arial" w:hAnsi="Arial" w:cs="Arial"/>
          <w:b/>
          <w:sz w:val="22"/>
          <w:szCs w:val="22"/>
        </w:rPr>
        <w:t xml:space="preserve"> June </w:t>
      </w:r>
      <w:r w:rsidR="008039E4" w:rsidRPr="00293E0F">
        <w:rPr>
          <w:rFonts w:ascii="Arial" w:hAnsi="Arial" w:cs="Arial"/>
          <w:b/>
          <w:sz w:val="22"/>
          <w:szCs w:val="22"/>
        </w:rPr>
        <w:t>202</w:t>
      </w:r>
      <w:r w:rsidR="00671894">
        <w:rPr>
          <w:rFonts w:ascii="Arial" w:hAnsi="Arial" w:cs="Arial"/>
          <w:b/>
          <w:sz w:val="22"/>
          <w:szCs w:val="22"/>
        </w:rPr>
        <w:t>3</w:t>
      </w:r>
      <w:r w:rsidR="00E078E5">
        <w:rPr>
          <w:rFonts w:ascii="Arial" w:hAnsi="Arial" w:cs="Arial"/>
          <w:b/>
          <w:sz w:val="22"/>
          <w:szCs w:val="22"/>
        </w:rPr>
        <w:t xml:space="preserve"> </w:t>
      </w:r>
      <w:r w:rsidR="00343648">
        <w:rPr>
          <w:rFonts w:ascii="Arial" w:hAnsi="Arial" w:cs="Arial"/>
          <w:sz w:val="22"/>
          <w:szCs w:val="22"/>
        </w:rPr>
        <w:t xml:space="preserve">by </w:t>
      </w:r>
      <w:r w:rsidR="008039E4">
        <w:rPr>
          <w:rFonts w:ascii="Arial" w:hAnsi="Arial" w:cs="Arial"/>
          <w:sz w:val="22"/>
          <w:szCs w:val="22"/>
        </w:rPr>
        <w:t>Debra Patchett</w:t>
      </w:r>
      <w:r w:rsidR="00192B1A">
        <w:rPr>
          <w:rFonts w:ascii="Arial" w:hAnsi="Arial" w:cs="Arial"/>
          <w:sz w:val="22"/>
          <w:szCs w:val="22"/>
        </w:rPr>
        <w:t xml:space="preserve">, West &amp; North Yorkshire </w:t>
      </w:r>
      <w:r w:rsidR="00D75084">
        <w:rPr>
          <w:rFonts w:ascii="Arial" w:hAnsi="Arial" w:cs="Arial"/>
          <w:sz w:val="22"/>
          <w:szCs w:val="22"/>
        </w:rPr>
        <w:t xml:space="preserve">Chamber, </w:t>
      </w:r>
      <w:proofErr w:type="spellStart"/>
      <w:r w:rsidR="00D75084">
        <w:rPr>
          <w:rFonts w:ascii="Arial" w:hAnsi="Arial" w:cs="Arial"/>
          <w:sz w:val="22"/>
          <w:szCs w:val="22"/>
        </w:rPr>
        <w:t>Devere</w:t>
      </w:r>
      <w:proofErr w:type="spellEnd"/>
      <w:r w:rsidR="00D75084">
        <w:rPr>
          <w:rFonts w:ascii="Arial" w:hAnsi="Arial" w:cs="Arial"/>
          <w:sz w:val="22"/>
          <w:szCs w:val="22"/>
        </w:rPr>
        <w:t xml:space="preserve"> House, </w:t>
      </w:r>
      <w:proofErr w:type="gramStart"/>
      <w:r w:rsidR="00D75084">
        <w:rPr>
          <w:rFonts w:ascii="Arial" w:hAnsi="Arial" w:cs="Arial"/>
          <w:sz w:val="22"/>
          <w:szCs w:val="22"/>
        </w:rPr>
        <w:t>Vicar</w:t>
      </w:r>
      <w:proofErr w:type="gramEnd"/>
      <w:r w:rsidR="00D75084">
        <w:rPr>
          <w:rFonts w:ascii="Arial" w:hAnsi="Arial" w:cs="Arial"/>
          <w:sz w:val="22"/>
          <w:szCs w:val="22"/>
        </w:rPr>
        <w:t xml:space="preserve"> Lane, Bradford, BD1 5AH.</w:t>
      </w:r>
    </w:p>
    <w:p w14:paraId="4C32F2AA" w14:textId="60C47AB0" w:rsidR="00E33B47" w:rsidRDefault="00D75084" w:rsidP="00E3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 01274 230077</w:t>
      </w:r>
      <w:r w:rsidR="00746538">
        <w:rPr>
          <w:rFonts w:ascii="Arial" w:hAnsi="Arial" w:cs="Arial"/>
          <w:sz w:val="22"/>
          <w:szCs w:val="22"/>
        </w:rPr>
        <w:t xml:space="preserve"> email</w:t>
      </w:r>
      <w:r w:rsidR="000B72C2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8039E4" w:rsidRPr="0041005D">
          <w:rPr>
            <w:rStyle w:val="Hyperlink"/>
            <w:rFonts w:ascii="Arial" w:hAnsi="Arial" w:cs="Arial"/>
            <w:sz w:val="22"/>
            <w:szCs w:val="22"/>
          </w:rPr>
          <w:t>debra.patchett@wnychamber.co.uk</w:t>
        </w:r>
      </w:hyperlink>
    </w:p>
    <w:sectPr w:rsidR="00E33B47" w:rsidSect="00F81EC5">
      <w:headerReference w:type="default" r:id="rId12"/>
      <w:footerReference w:type="default" r:id="rId13"/>
      <w:pgSz w:w="11906" w:h="16838"/>
      <w:pgMar w:top="1440" w:right="926" w:bottom="1440" w:left="108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AD99B" w14:textId="77777777" w:rsidR="00DC78EE" w:rsidRDefault="00DC78EE">
      <w:r>
        <w:separator/>
      </w:r>
    </w:p>
  </w:endnote>
  <w:endnote w:type="continuationSeparator" w:id="0">
    <w:p w14:paraId="328B2457" w14:textId="77777777" w:rsidR="00DC78EE" w:rsidRDefault="00DC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472A" w14:textId="12A95F20" w:rsidR="00062E1E" w:rsidRPr="004B5871" w:rsidRDefault="00695F13" w:rsidP="004B5871">
    <w:pPr>
      <w:pStyle w:val="Footer"/>
    </w:pPr>
    <w:fldSimple w:instr=" FILENAME  \p  \* MERGEFORMAT ">
      <w:r>
        <w:rPr>
          <w:noProof/>
        </w:rPr>
        <w:t>http://intranet/Policy/Shared Documents/2023/Annual Elections/York/NOMINATION FORM York LG 2023.docx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8E300" w14:textId="77777777" w:rsidR="00DC78EE" w:rsidRDefault="00DC78EE">
      <w:r>
        <w:separator/>
      </w:r>
    </w:p>
  </w:footnote>
  <w:footnote w:type="continuationSeparator" w:id="0">
    <w:p w14:paraId="37A5E2D5" w14:textId="77777777" w:rsidR="00DC78EE" w:rsidRDefault="00DC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FFB7" w14:textId="30CAD3B1" w:rsidR="00F81EC5" w:rsidRDefault="00163380">
    <w:pPr>
      <w:pStyle w:val="Header"/>
    </w:pPr>
    <w:r>
      <w:rPr>
        <w:rFonts w:ascii="Arial" w:hAnsi="Arial" w:cs="Arial"/>
        <w:noProof/>
      </w:rPr>
      <w:drawing>
        <wp:inline distT="0" distB="0" distL="0" distR="0" wp14:anchorId="3E3D3935" wp14:editId="37EA40F5">
          <wp:extent cx="2657475" cy="1114425"/>
          <wp:effectExtent l="0" t="0" r="0" b="0"/>
          <wp:docPr id="1" name="Picture 1" descr="Leeds Chamber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ds Chamber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AD742" w14:textId="77777777" w:rsidR="00F81EC5" w:rsidRDefault="00F81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0D"/>
    <w:rsid w:val="00062E1E"/>
    <w:rsid w:val="000B72C2"/>
    <w:rsid w:val="000F6F64"/>
    <w:rsid w:val="0011342B"/>
    <w:rsid w:val="00131DBF"/>
    <w:rsid w:val="00135B11"/>
    <w:rsid w:val="00163380"/>
    <w:rsid w:val="001737EC"/>
    <w:rsid w:val="001768AA"/>
    <w:rsid w:val="00192B1A"/>
    <w:rsid w:val="001934EA"/>
    <w:rsid w:val="001B3678"/>
    <w:rsid w:val="001D7D19"/>
    <w:rsid w:val="001F33CD"/>
    <w:rsid w:val="001F7FFD"/>
    <w:rsid w:val="00214D77"/>
    <w:rsid w:val="002160DB"/>
    <w:rsid w:val="002335F2"/>
    <w:rsid w:val="00280E90"/>
    <w:rsid w:val="00293E0F"/>
    <w:rsid w:val="002C4C92"/>
    <w:rsid w:val="002E2007"/>
    <w:rsid w:val="002F4F26"/>
    <w:rsid w:val="00305262"/>
    <w:rsid w:val="0030719E"/>
    <w:rsid w:val="003132A6"/>
    <w:rsid w:val="00343648"/>
    <w:rsid w:val="00370759"/>
    <w:rsid w:val="003716E0"/>
    <w:rsid w:val="003956CC"/>
    <w:rsid w:val="003E2A5D"/>
    <w:rsid w:val="0041151C"/>
    <w:rsid w:val="00424A37"/>
    <w:rsid w:val="0042516E"/>
    <w:rsid w:val="00430850"/>
    <w:rsid w:val="0048464C"/>
    <w:rsid w:val="0048635B"/>
    <w:rsid w:val="00486C0E"/>
    <w:rsid w:val="004931A2"/>
    <w:rsid w:val="004B5871"/>
    <w:rsid w:val="00525D02"/>
    <w:rsid w:val="005473B5"/>
    <w:rsid w:val="005E5CD4"/>
    <w:rsid w:val="006555C0"/>
    <w:rsid w:val="00664DAC"/>
    <w:rsid w:val="00671894"/>
    <w:rsid w:val="00672714"/>
    <w:rsid w:val="00675CEB"/>
    <w:rsid w:val="00683971"/>
    <w:rsid w:val="00687293"/>
    <w:rsid w:val="00695F13"/>
    <w:rsid w:val="00696EBE"/>
    <w:rsid w:val="006D510B"/>
    <w:rsid w:val="006E7BB1"/>
    <w:rsid w:val="00727F35"/>
    <w:rsid w:val="00746538"/>
    <w:rsid w:val="00763390"/>
    <w:rsid w:val="00764524"/>
    <w:rsid w:val="0077016B"/>
    <w:rsid w:val="007C4685"/>
    <w:rsid w:val="007F07C8"/>
    <w:rsid w:val="007F193E"/>
    <w:rsid w:val="007F22BD"/>
    <w:rsid w:val="00800BAE"/>
    <w:rsid w:val="008039E4"/>
    <w:rsid w:val="00827959"/>
    <w:rsid w:val="00851310"/>
    <w:rsid w:val="00927AD2"/>
    <w:rsid w:val="00933884"/>
    <w:rsid w:val="00936EA9"/>
    <w:rsid w:val="009A352E"/>
    <w:rsid w:val="009C58DA"/>
    <w:rsid w:val="00A37594"/>
    <w:rsid w:val="00A44E49"/>
    <w:rsid w:val="00A50071"/>
    <w:rsid w:val="00A73415"/>
    <w:rsid w:val="00AB0549"/>
    <w:rsid w:val="00AD5519"/>
    <w:rsid w:val="00AD7A0D"/>
    <w:rsid w:val="00AE06C2"/>
    <w:rsid w:val="00AE5810"/>
    <w:rsid w:val="00B07CC2"/>
    <w:rsid w:val="00B26124"/>
    <w:rsid w:val="00B34CBA"/>
    <w:rsid w:val="00B44ED8"/>
    <w:rsid w:val="00B72116"/>
    <w:rsid w:val="00B93EB0"/>
    <w:rsid w:val="00BA54CB"/>
    <w:rsid w:val="00C0679A"/>
    <w:rsid w:val="00D2747C"/>
    <w:rsid w:val="00D32BAF"/>
    <w:rsid w:val="00D341BF"/>
    <w:rsid w:val="00D530DA"/>
    <w:rsid w:val="00D549EB"/>
    <w:rsid w:val="00D75084"/>
    <w:rsid w:val="00D7553C"/>
    <w:rsid w:val="00DC78EE"/>
    <w:rsid w:val="00DE37E3"/>
    <w:rsid w:val="00DF49EA"/>
    <w:rsid w:val="00E078E5"/>
    <w:rsid w:val="00E33B47"/>
    <w:rsid w:val="00E348E8"/>
    <w:rsid w:val="00E56BC0"/>
    <w:rsid w:val="00E61D36"/>
    <w:rsid w:val="00EA71FF"/>
    <w:rsid w:val="00EB438B"/>
    <w:rsid w:val="00EC7F65"/>
    <w:rsid w:val="00EE3D59"/>
    <w:rsid w:val="00EF526C"/>
    <w:rsid w:val="00F23FC7"/>
    <w:rsid w:val="00F60A5A"/>
    <w:rsid w:val="00F81EC5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1DE181AC"/>
  <w15:chartTrackingRefBased/>
  <w15:docId w15:val="{8143F257-B66C-422B-BBB7-B3CE31F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F2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F26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E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1EC5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81E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1EC5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EC5"/>
    <w:rPr>
      <w:rFonts w:ascii="Tahoma" w:eastAsia="Times" w:hAnsi="Tahoma" w:cs="Tahoma"/>
      <w:sz w:val="16"/>
      <w:szCs w:val="16"/>
    </w:rPr>
  </w:style>
  <w:style w:type="character" w:styleId="Hyperlink">
    <w:name w:val="Hyperlink"/>
    <w:uiPriority w:val="99"/>
    <w:unhideWhenUsed/>
    <w:rsid w:val="00D750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ra.patchett@wnychamber.co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amber Document" ma:contentTypeID="0x0101006A72809C74BF034C9871CD9D374ADEC0005C0BEBBC2245E741AB0E7401D36598B0" ma:contentTypeVersion="3" ma:contentTypeDescription="Document with additional Chamber Metadata for Old Location and Department" ma:contentTypeScope="" ma:versionID="b5237f54b945370d2d0b6aa7b8e721f1">
  <xsd:schema xmlns:xsd="http://www.w3.org/2001/XMLSchema" xmlns:xs="http://www.w3.org/2001/XMLSchema" xmlns:p="http://schemas.microsoft.com/office/2006/metadata/properties" xmlns:ns2="370826bf-3bcb-4118-959e-47590c1d3d52" xmlns:ns3="http://schemas.microsoft.com/sharepoint.v3" targetNamespace="http://schemas.microsoft.com/office/2006/metadata/properties" ma:root="true" ma:fieldsID="18beb539ac121005652ac7a7517c238c" ns2:_="" ns3:_="">
    <xsd:import namespace="370826bf-3bcb-4118-959e-47590c1d3d52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ept" minOccurs="0"/>
                <xsd:element ref="ns2:Old_x0020_Location" minOccurs="0"/>
                <xsd:element ref="ns3:CategoryDescription" minOccurs="0"/>
                <xsd:element ref="ns2:Sticky" minOccurs="0"/>
                <xsd:element ref="ns2:Global_x0020_Stic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26bf-3bcb-4118-959e-47590c1d3d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ept" ma:index="11" nillable="true" ma:displayName="Dept" ma:default="Policy" ma:description="Relevant Department" ma:format="Dropdown" ma:internalName="Dept">
      <xsd:simpleType>
        <xsd:restriction base="dms:Choice">
          <xsd:enumeration value="Accounts"/>
          <xsd:enumeration value="BEF"/>
          <xsd:enumeration value="Business Services"/>
          <xsd:enumeration value="Events"/>
          <xsd:enumeration value="Facilities"/>
          <xsd:enumeration value="HR"/>
          <xsd:enumeration value="International"/>
          <xsd:enumeration value="Policy"/>
          <xsd:enumeration value="Sales and Marketing"/>
          <xsd:enumeration value="QMS"/>
        </xsd:restriction>
      </xsd:simpleType>
    </xsd:element>
    <xsd:element name="Old_x0020_Location" ma:index="12" nillable="true" ma:displayName="Old Location" ma:indexed="true" ma:internalName="Old_x0020_Location0">
      <xsd:simpleType>
        <xsd:restriction base="dms:Text">
          <xsd:maxLength value="255"/>
        </xsd:restriction>
      </xsd:simpleType>
    </xsd:element>
    <xsd:element name="Sticky" ma:index="14" nillable="true" ma:displayName="Sticky" ma:default="0" ma:description="Promote this document as a sticky doc" ma:indexed="true" ma:internalName="Sticky">
      <xsd:simpleType>
        <xsd:restriction base="dms:Boolean"/>
      </xsd:simpleType>
    </xsd:element>
    <xsd:element name="Global_x0020_Sticky" ma:index="15" nillable="true" ma:displayName="Global Sticky" ma:default="0" ma:description="Promote this document as sticky across all sites" ma:internalName="Global_x0020_Stic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_x0020_Location xmlns="370826bf-3bcb-4118-959e-47590c1d3d52" xsi:nil="true"/>
    <Sticky xmlns="370826bf-3bcb-4118-959e-47590c1d3d52">false</Sticky>
    <Global_x0020_Sticky xmlns="370826bf-3bcb-4118-959e-47590c1d3d52">false</Global_x0020_Sticky>
    <CategoryDescription xmlns="http://schemas.microsoft.com/sharepoint.v3" xsi:nil="true"/>
    <Dept xmlns="370826bf-3bcb-4118-959e-47590c1d3d52">Policy</Dept>
    <_dlc_DocId xmlns="370826bf-3bcb-4118-959e-47590c1d3d52">CFVVCEMDMZVP-829253452-21383</_dlc_DocId>
    <_dlc_DocIdUrl xmlns="370826bf-3bcb-4118-959e-47590c1d3d52">
      <Url>http://intranet/Policy/_layouts/15/DocIdRedir.aspx?ID=CFVVCEMDMZVP-829253452-21383</Url>
      <Description>CFVVCEMDMZVP-829253452-21383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70F6C9-E9CF-4621-A09A-09C0A44CF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91DFC-B419-48DE-A436-EFD7F1336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826bf-3bcb-4118-959e-47590c1d3d52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4CFF3-7639-44D9-ABD1-AF961B021DD4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.v3"/>
    <ds:schemaRef ds:uri="370826bf-3bcb-4118-959e-47590c1d3d5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952370-A1BA-462A-A2E0-562C326C6F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F15C73-6A1B-41FC-95A0-105C7F3ECB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for the Bradford Chamber of Commerce Council</vt:lpstr>
    </vt:vector>
  </TitlesOfParts>
  <Company>Bradford Chamber of Commerce</Company>
  <LinksUpToDate>false</LinksUpToDate>
  <CharactersWithSpaces>2007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mailto:sandy.needham@wnychamber.co.uk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the Bradford Chamber of Commerce Council</dc:title>
  <dc:subject/>
  <dc:creator>sandyn</dc:creator>
  <cp:keywords/>
  <cp:lastModifiedBy>Debra Patchett</cp:lastModifiedBy>
  <cp:revision>4</cp:revision>
  <cp:lastPrinted>2018-04-24T15:14:00Z</cp:lastPrinted>
  <dcterms:created xsi:type="dcterms:W3CDTF">2023-05-03T11:48:00Z</dcterms:created>
  <dcterms:modified xsi:type="dcterms:W3CDTF">2023-05-03T11:52:00Z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CFVVCEMDMZVP-829253452-13804</vt:lpwstr>
  </property>
  <property fmtid="{D5CDD505-2E9C-101B-9397-08002B2CF9AE}" pid="3" name="_dlc_DocIdItemGuid">
    <vt:lpwstr>a0774870-dec6-4be6-99e9-99d53276aebd</vt:lpwstr>
  </property>
  <property fmtid="{D5CDD505-2E9C-101B-9397-08002B2CF9AE}" pid="4" name="_dlc_DocIdUrl">
    <vt:lpwstr>http://intranet/Policy/_layouts/15/DocIdRedir.aspx?ID=CFVVCEMDMZVP-829253452-13804, CFVVCEMDMZVP-829253452-13804</vt:lpwstr>
  </property>
  <property fmtid="{D5CDD505-2E9C-101B-9397-08002B2CF9AE}" pid="5" name="ContentTypeId">
    <vt:lpwstr>0x0101006A72809C74BF034C9871CD9D374ADEC0005C0BEBBC2245E741AB0E7401D36598B0</vt:lpwstr>
  </property>
</Properties>
</file>